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A" w:rsidRDefault="0050520A" w:rsidP="00EC6DFA">
      <w:pPr>
        <w:pStyle w:val="Bezproreda"/>
      </w:pPr>
      <w:r>
        <w:t>OSNOVNA ŠKOLA IVANA MAŽURANIĆA</w:t>
      </w:r>
    </w:p>
    <w:p w:rsidR="0050520A" w:rsidRDefault="0050520A" w:rsidP="00EC6DFA">
      <w:pPr>
        <w:pStyle w:val="Bezproreda"/>
      </w:pPr>
      <w:r>
        <w:t xml:space="preserve">                         VINKOVCI</w:t>
      </w:r>
    </w:p>
    <w:p w:rsidR="0050520A" w:rsidRDefault="0050520A" w:rsidP="00EC6DFA">
      <w:pPr>
        <w:pStyle w:val="Bezproreda"/>
      </w:pPr>
      <w:r>
        <w:t xml:space="preserve">                  S. S. Kranjčevića 2</w:t>
      </w:r>
    </w:p>
    <w:p w:rsidR="00EC6DFA" w:rsidRDefault="00EC6DFA" w:rsidP="00EC6DFA">
      <w:pPr>
        <w:pStyle w:val="Bezproreda"/>
        <w:rPr>
          <w:b/>
        </w:rPr>
      </w:pPr>
    </w:p>
    <w:p w:rsidR="00EC6DFA" w:rsidRDefault="0050520A" w:rsidP="00EC6DFA">
      <w:pPr>
        <w:pStyle w:val="Bezproreda"/>
        <w:rPr>
          <w:b/>
        </w:rPr>
      </w:pPr>
      <w:r w:rsidRPr="004A2B0B">
        <w:rPr>
          <w:b/>
        </w:rPr>
        <w:t>ZAPISNIK SA SJEDNICE UČITELJSKOG VIJEĆA</w:t>
      </w:r>
    </w:p>
    <w:p w:rsidR="0050520A" w:rsidRDefault="0050520A" w:rsidP="00EC6DFA">
      <w:pPr>
        <w:pStyle w:val="Bezproreda"/>
      </w:pPr>
      <w:r>
        <w:t xml:space="preserve">održane </w:t>
      </w:r>
      <w:r w:rsidR="00134DC8">
        <w:t>2</w:t>
      </w:r>
      <w:r>
        <w:t xml:space="preserve">. </w:t>
      </w:r>
      <w:r w:rsidR="00134DC8">
        <w:t>svibnja 2017</w:t>
      </w:r>
      <w:r>
        <w:t>.</w:t>
      </w:r>
    </w:p>
    <w:p w:rsidR="0050520A" w:rsidRDefault="0050520A" w:rsidP="00EC6DFA">
      <w:pPr>
        <w:pStyle w:val="Bezproreda"/>
      </w:pPr>
    </w:p>
    <w:p w:rsidR="0050520A" w:rsidRDefault="0050520A" w:rsidP="00EC6DFA">
      <w:pPr>
        <w:pStyle w:val="Bezproreda"/>
      </w:pPr>
      <w:r>
        <w:t>Dnevni red:</w:t>
      </w:r>
    </w:p>
    <w:p w:rsidR="0050520A" w:rsidRDefault="0050520A" w:rsidP="00EC6DFA">
      <w:pPr>
        <w:pStyle w:val="Bezproreda"/>
        <w:numPr>
          <w:ilvl w:val="0"/>
          <w:numId w:val="2"/>
        </w:numPr>
      </w:pPr>
      <w:r>
        <w:t>Verifikacija Zapisnika s prošle sjednice Učiteljskog vijeća</w:t>
      </w:r>
    </w:p>
    <w:p w:rsidR="0050520A" w:rsidRDefault="00134DC8" w:rsidP="00EC6DFA">
      <w:pPr>
        <w:pStyle w:val="Bezproreda"/>
        <w:numPr>
          <w:ilvl w:val="0"/>
          <w:numId w:val="2"/>
        </w:numPr>
      </w:pPr>
      <w:r>
        <w:t>Izvještaj sa sjednica Razrednih vijeća</w:t>
      </w:r>
    </w:p>
    <w:p w:rsidR="0050520A" w:rsidRDefault="00134DC8" w:rsidP="00EC6DFA">
      <w:pPr>
        <w:pStyle w:val="Bezproreda"/>
        <w:numPr>
          <w:ilvl w:val="0"/>
          <w:numId w:val="2"/>
        </w:numPr>
      </w:pPr>
      <w:r>
        <w:t>Evaluacija Školskog preventivnog programa</w:t>
      </w:r>
    </w:p>
    <w:p w:rsidR="0050520A" w:rsidRDefault="00134DC8" w:rsidP="00EC6DFA">
      <w:pPr>
        <w:pStyle w:val="Bezproreda"/>
        <w:numPr>
          <w:ilvl w:val="0"/>
          <w:numId w:val="2"/>
        </w:numPr>
      </w:pPr>
      <w:r>
        <w:t>Nagrade učenicima - prijedlog</w:t>
      </w:r>
    </w:p>
    <w:p w:rsidR="0050520A" w:rsidRDefault="0050520A" w:rsidP="00EC6DFA">
      <w:pPr>
        <w:pStyle w:val="Bezproreda"/>
        <w:numPr>
          <w:ilvl w:val="0"/>
          <w:numId w:val="2"/>
        </w:numPr>
      </w:pPr>
      <w:r>
        <w:t>Različito</w:t>
      </w:r>
    </w:p>
    <w:p w:rsidR="0050520A" w:rsidRDefault="0050520A" w:rsidP="00EC6DFA">
      <w:pPr>
        <w:pStyle w:val="Bezproreda"/>
      </w:pPr>
      <w:r>
        <w:t>Dnevni red je usvojen.</w:t>
      </w:r>
    </w:p>
    <w:p w:rsidR="0050520A" w:rsidRDefault="00134DC8" w:rsidP="00EC6DFA">
      <w:pPr>
        <w:pStyle w:val="Bezproreda"/>
      </w:pPr>
      <w:r>
        <w:t>Za ovu sjednicu nitko nije ispričao svoj nedolazak</w:t>
      </w:r>
      <w:r w:rsidR="0050520A">
        <w:t xml:space="preserve">.  </w:t>
      </w:r>
    </w:p>
    <w:p w:rsidR="0050520A" w:rsidRDefault="0050520A" w:rsidP="00EC6DFA">
      <w:pPr>
        <w:pStyle w:val="Bezproreda"/>
      </w:pPr>
      <w:r w:rsidRPr="004A2B0B">
        <w:rPr>
          <w:b/>
        </w:rPr>
        <w:t>Ad.1)</w:t>
      </w:r>
      <w:r>
        <w:t xml:space="preserve"> Zapisnik </w:t>
      </w:r>
      <w:r w:rsidR="00134DC8">
        <w:t>prošle sjednice je svima poslan na mail adrese te je usvojen</w:t>
      </w:r>
      <w:r>
        <w:t>.</w:t>
      </w:r>
      <w:r w:rsidR="00134DC8">
        <w:t xml:space="preserve"> Nije bilo nikakvih prijedloga ni komentara.</w:t>
      </w:r>
    </w:p>
    <w:p w:rsidR="00D26925" w:rsidRDefault="0050520A" w:rsidP="00EC6DFA">
      <w:pPr>
        <w:pStyle w:val="Bezproreda"/>
      </w:pPr>
      <w:r w:rsidRPr="0050520A">
        <w:rPr>
          <w:b/>
        </w:rPr>
        <w:t>Ad.2)</w:t>
      </w:r>
      <w:r>
        <w:t xml:space="preserve"> </w:t>
      </w:r>
      <w:r w:rsidR="00134DC8">
        <w:t>Psiholog iznio izvještaj sa sjednice RV koje su održane 5. i 6. travnja (postoje zapisnici). Ravnateljica napomenula razrednici 8.c razreda da pozove roditelje učenika koji imaju loše ocjene kako bi ih osvrnula na probleme s ocjenama te kako bi oni potaknuli učenike da se potrude za kraj nastave kako bi za kraj imali pozitivne ocjene.</w:t>
      </w:r>
    </w:p>
    <w:p w:rsidR="009506B2" w:rsidRDefault="009506B2" w:rsidP="00EC6DFA">
      <w:pPr>
        <w:pStyle w:val="Bezproreda"/>
      </w:pPr>
      <w:r w:rsidRPr="009506B2">
        <w:rPr>
          <w:b/>
        </w:rPr>
        <w:t>Ad.3)</w:t>
      </w:r>
      <w:r>
        <w:t xml:space="preserve"> </w:t>
      </w:r>
      <w:r w:rsidR="00134DC8">
        <w:t xml:space="preserve">Psiholog iznio izvještaj o provedenim aktivnostima Školskog preventivnog programa. U svim odjeljenjima su odrađene radionice na određene teme iz prevencije nepoželjnih ponašanja, tolerancije, nenasilnih rješavanja sukoba i sl. </w:t>
      </w:r>
      <w:r w:rsidR="00AD1FA0">
        <w:t xml:space="preserve">Razrednici su pozvani da po potrebi daju prijedloge za dodatne aktivnosti u dogovoru s psihologom. Nastavnica </w:t>
      </w:r>
      <w:proofErr w:type="spellStart"/>
      <w:r w:rsidR="00AD1FA0">
        <w:t>Velić</w:t>
      </w:r>
      <w:proofErr w:type="spellEnd"/>
      <w:r w:rsidR="00AD1FA0">
        <w:t xml:space="preserve"> predložila da se održi radionica na temu bontona. </w:t>
      </w:r>
    </w:p>
    <w:p w:rsidR="001E09FB" w:rsidRDefault="009506B2" w:rsidP="00EC6DFA">
      <w:pPr>
        <w:pStyle w:val="Bezproreda"/>
      </w:pPr>
      <w:r w:rsidRPr="009506B2">
        <w:rPr>
          <w:b/>
        </w:rPr>
        <w:t>Ad.4)</w:t>
      </w:r>
      <w:r>
        <w:t xml:space="preserve"> </w:t>
      </w:r>
      <w:r w:rsidR="00AD1FA0">
        <w:t xml:space="preserve">Ravnateljica predložila da se priznanja i nagrade daju učenicima koji su osvojili prva tri mjesta na Županijskom natjecanju i onima koji su sudjelovali na Državnom natjecanju. </w:t>
      </w:r>
      <w:r w:rsidR="003D5FD9">
        <w:t xml:space="preserve">Nagrade će biti prigodne knjige. </w:t>
      </w:r>
      <w:r w:rsidR="00AD1FA0">
        <w:t>Svi su se složili. Rekla je također da razrednici osmih razreda provjere koji učenici od prvog razreda prolaze s odličnim uspjehom (5,00) i uzornim vladanjem, jer će i ti učenici dobiti pohvalnice i nagrade.</w:t>
      </w:r>
    </w:p>
    <w:p w:rsidR="00AD1FA0" w:rsidRDefault="001E09FB" w:rsidP="00EC6DFA">
      <w:pPr>
        <w:pStyle w:val="Bezproreda"/>
      </w:pPr>
      <w:r w:rsidRPr="001E09FB">
        <w:rPr>
          <w:b/>
        </w:rPr>
        <w:t>Ad.5)</w:t>
      </w:r>
      <w:r>
        <w:t xml:space="preserve"> </w:t>
      </w:r>
      <w:r w:rsidR="00AD1FA0">
        <w:t xml:space="preserve">Ravnateljica napominje da se održe zadnji roditeljski sastanci te da se naprave zapisnici istih. </w:t>
      </w:r>
    </w:p>
    <w:p w:rsidR="00AD1FA0" w:rsidRDefault="00AD1FA0" w:rsidP="00EC6DFA">
      <w:pPr>
        <w:pStyle w:val="Bezproreda"/>
      </w:pPr>
      <w:r>
        <w:t>Napomenula je da zaključivanje ocjena mora biti javno (pred cijelim razredom), a da razrednici Razrednom vijeću daju prijedloge za vladanje, a Razredno vijeće o tome odlučuje.</w:t>
      </w:r>
    </w:p>
    <w:p w:rsidR="00FB5BAF" w:rsidRDefault="00AD1FA0" w:rsidP="00EC6DFA">
      <w:pPr>
        <w:pStyle w:val="Bezproreda"/>
      </w:pPr>
      <w:r>
        <w:t xml:space="preserve">Ravnateljica podsjeća da svaki učenik ima pravo i zadnji nastavni dan odgovarati kako bi popravio ocjenu. Predložila je da se učenicima koji žele veću ocjenu pismenim putem omogući da pišu gradivo koje obuhvaća cijelu školsku godinu. </w:t>
      </w:r>
    </w:p>
    <w:p w:rsidR="00AD1FA0" w:rsidRDefault="00AD1FA0" w:rsidP="00EC6DFA">
      <w:pPr>
        <w:pStyle w:val="Bezproreda"/>
      </w:pPr>
      <w:r>
        <w:t>Upisi u prve razrede biti će 1. i 2. lipnja, a dežurstvo će biti objavljeno na oglasnoj ploči (ravnateljica je pročitala plan kada će tko dežurati).</w:t>
      </w:r>
    </w:p>
    <w:p w:rsidR="00AD1FA0" w:rsidRDefault="00AD1FA0" w:rsidP="00EC6DFA">
      <w:pPr>
        <w:pStyle w:val="Bezproreda"/>
      </w:pPr>
      <w:r>
        <w:t>Dan škole biti će 14. l</w:t>
      </w:r>
      <w:r w:rsidR="00F660B8">
        <w:t>ipnja, kada će se održati i svečana sjednica Učiteljskog vijeća te podjela nagrada učenicima i mentorima. Ravnateljica je zadužila nastavnicu Šego da organizira prigodni program za taj dan.</w:t>
      </w:r>
    </w:p>
    <w:p w:rsidR="00F660B8" w:rsidRDefault="00F660B8" w:rsidP="00EC6DFA">
      <w:pPr>
        <w:pStyle w:val="Bezproreda"/>
      </w:pPr>
      <w:proofErr w:type="spellStart"/>
      <w:r>
        <w:t>Vremenik</w:t>
      </w:r>
      <w:proofErr w:type="spellEnd"/>
      <w:r>
        <w:t xml:space="preserve"> daljnjih aktivnosti i događaja za lipanj biti objavljen na oglasnoj ploči do 1. lipnja.</w:t>
      </w:r>
    </w:p>
    <w:p w:rsidR="00F660B8" w:rsidRDefault="003D5FD9" w:rsidP="00EC6DFA">
      <w:pPr>
        <w:pStyle w:val="Bezproreda"/>
      </w:pPr>
      <w:r>
        <w:t>Nastavnica M</w:t>
      </w:r>
      <w:r w:rsidR="00F660B8">
        <w:t>irna Katičić obavijestila ostale nastavnike da će tri učenice osmih razreda iz 8.a iz 8.b) biti u Italiji u sklop</w:t>
      </w:r>
      <w:r w:rsidR="00656C7A">
        <w:t xml:space="preserve">u projekta </w:t>
      </w:r>
      <w:proofErr w:type="spellStart"/>
      <w:r w:rsidR="00656C7A">
        <w:t>Migrations</w:t>
      </w:r>
      <w:proofErr w:type="spellEnd"/>
      <w:r w:rsidR="00656C7A">
        <w:t xml:space="preserve">, </w:t>
      </w:r>
      <w:r w:rsidR="00F660B8">
        <w:t>od 22. do 26. svibnja pa moli za poštedu od usmenih ispitivanja dan-dva nakon što se učenice vrate.</w:t>
      </w:r>
    </w:p>
    <w:p w:rsidR="00F660B8" w:rsidRDefault="00F660B8" w:rsidP="00EC6DFA">
      <w:pPr>
        <w:pStyle w:val="Bezproreda"/>
      </w:pPr>
      <w:r>
        <w:t xml:space="preserve">Nastavnica Pernar istaknula kako učenici osmih razreda ne nose </w:t>
      </w:r>
      <w:proofErr w:type="spellStart"/>
      <w:r>
        <w:t>preobuću</w:t>
      </w:r>
      <w:proofErr w:type="spellEnd"/>
      <w:r>
        <w:t xml:space="preserve">. Ravnateljica rekla da je dužnost dežurnog nastavnika, ali i drugih nastavnika upozoriti učenike i poslati ih da se </w:t>
      </w:r>
      <w:proofErr w:type="spellStart"/>
      <w:r>
        <w:t>preobuju</w:t>
      </w:r>
      <w:proofErr w:type="spellEnd"/>
      <w:r>
        <w:t xml:space="preserve">. </w:t>
      </w:r>
    </w:p>
    <w:p w:rsidR="00F660B8" w:rsidRDefault="00F660B8" w:rsidP="00EC6DFA">
      <w:pPr>
        <w:pStyle w:val="Bezproreda"/>
      </w:pPr>
    </w:p>
    <w:p w:rsidR="00F7707C" w:rsidRDefault="00F7707C" w:rsidP="00EC6DFA">
      <w:pPr>
        <w:pStyle w:val="Bezproreda"/>
        <w:jc w:val="right"/>
      </w:pPr>
      <w:r>
        <w:t xml:space="preserve">Ravnateljica: Marina </w:t>
      </w:r>
      <w:proofErr w:type="spellStart"/>
      <w:r>
        <w:t>Markić</w:t>
      </w:r>
      <w:proofErr w:type="spellEnd"/>
      <w:r>
        <w:t>, prof.</w:t>
      </w:r>
    </w:p>
    <w:p w:rsidR="00F7707C" w:rsidRDefault="00F7707C" w:rsidP="00EC6DFA">
      <w:pPr>
        <w:pStyle w:val="Bezproreda"/>
      </w:pPr>
      <w:r>
        <w:t>Zapisničar: Robert Kovačević, dipl. psiholog, prof.</w:t>
      </w:r>
    </w:p>
    <w:p w:rsidR="008E6292" w:rsidRDefault="008E6292" w:rsidP="001E09FB">
      <w:bookmarkStart w:id="0" w:name="_GoBack"/>
      <w:bookmarkEnd w:id="0"/>
    </w:p>
    <w:sectPr w:rsidR="008E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396"/>
    <w:multiLevelType w:val="hybridMultilevel"/>
    <w:tmpl w:val="56FC5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FFB"/>
    <w:multiLevelType w:val="hybridMultilevel"/>
    <w:tmpl w:val="D9C02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A"/>
    <w:rsid w:val="00134DC8"/>
    <w:rsid w:val="00147EAF"/>
    <w:rsid w:val="001E09FB"/>
    <w:rsid w:val="00264596"/>
    <w:rsid w:val="002B5F0C"/>
    <w:rsid w:val="003B36B0"/>
    <w:rsid w:val="003D5FD9"/>
    <w:rsid w:val="003E43C1"/>
    <w:rsid w:val="0050520A"/>
    <w:rsid w:val="00656C7A"/>
    <w:rsid w:val="008821FC"/>
    <w:rsid w:val="008E6292"/>
    <w:rsid w:val="009506B2"/>
    <w:rsid w:val="0097465D"/>
    <w:rsid w:val="00AD1FA0"/>
    <w:rsid w:val="00BF589A"/>
    <w:rsid w:val="00C54175"/>
    <w:rsid w:val="00C96F80"/>
    <w:rsid w:val="00D26925"/>
    <w:rsid w:val="00EC6DFA"/>
    <w:rsid w:val="00F33440"/>
    <w:rsid w:val="00F660B8"/>
    <w:rsid w:val="00F7707C"/>
    <w:rsid w:val="00F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20A"/>
    <w:pPr>
      <w:ind w:left="720"/>
      <w:contextualSpacing/>
    </w:pPr>
  </w:style>
  <w:style w:type="paragraph" w:styleId="Bezproreda">
    <w:name w:val="No Spacing"/>
    <w:uiPriority w:val="1"/>
    <w:qFormat/>
    <w:rsid w:val="0050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520A"/>
    <w:pPr>
      <w:ind w:left="720"/>
      <w:contextualSpacing/>
    </w:pPr>
  </w:style>
  <w:style w:type="paragraph" w:styleId="Bezproreda">
    <w:name w:val="No Spacing"/>
    <w:uiPriority w:val="1"/>
    <w:qFormat/>
    <w:rsid w:val="0050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Katica Šimunić</cp:lastModifiedBy>
  <cp:revision>3</cp:revision>
  <dcterms:created xsi:type="dcterms:W3CDTF">2017-08-22T06:59:00Z</dcterms:created>
  <dcterms:modified xsi:type="dcterms:W3CDTF">2017-08-22T06:59:00Z</dcterms:modified>
</cp:coreProperties>
</file>